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学位英语考试考生须知</w:t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考生须按时打印</w:t>
      </w:r>
      <w:r>
        <w:rPr>
          <w:rFonts w:hint="eastAsia" w:ascii="宋体" w:hAnsi="宋体" w:eastAsia="宋体" w:cs="宋体"/>
          <w:sz w:val="28"/>
          <w:szCs w:val="28"/>
        </w:rPr>
        <w:t>《准考证》并按照《准考证》上的时间和地点报到和参加考试</w:t>
      </w:r>
      <w:r>
        <w:rPr>
          <w:rFonts w:hint="eastAsia"/>
          <w:sz w:val="28"/>
          <w:szCs w:val="28"/>
        </w:rPr>
        <w:t>。考试正式开始30分钟后仍未报到的考生，视为自愿放弃考试资格，禁止入场。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考生报到时须主动出示纸质版《准考证》和与报名信息一致的有效身份证件（第二代居民身份证、军人证）原件，接受考务人员的检验，并按要求在《考生签到表》上签到。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只携带纸质版《准考证》及有效身份证件（第二代居民身份证、军人证）原件进入考场，进入考场前须将所有物品存放在考场外指定位置，并积极配合考务人员安检。禁止携带书包、书籍、资料、报刊、纸张等以及各种电子设备（包括但不限于移动电话、录音笔、电子记事本等）入场。</w:t>
      </w:r>
      <w:r>
        <w:rPr>
          <w:rFonts w:hint="eastAsia"/>
          <w:sz w:val="28"/>
          <w:szCs w:val="28"/>
          <w:highlight w:val="none"/>
          <w:lang w:val="en-US" w:eastAsia="zh-CN"/>
        </w:rPr>
        <w:t>考生无需携带纸笔，考点将提供笔和草稿纸。</w:t>
      </w:r>
      <w:r>
        <w:rPr>
          <w:rFonts w:hint="eastAsia"/>
          <w:sz w:val="28"/>
          <w:szCs w:val="28"/>
        </w:rPr>
        <w:t>请勿携带贵重物品前往考</w:t>
      </w:r>
      <w:r>
        <w:rPr>
          <w:rFonts w:hint="eastAsia"/>
          <w:sz w:val="28"/>
          <w:szCs w:val="28"/>
          <w:lang w:val="en-US" w:eastAsia="zh-CN"/>
        </w:rPr>
        <w:t>点</w:t>
      </w:r>
      <w:r>
        <w:rPr>
          <w:rFonts w:hint="eastAsia"/>
          <w:sz w:val="28"/>
          <w:szCs w:val="28"/>
        </w:rPr>
        <w:t>，以免遗失。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考生进入考场后，须听从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监考员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指令，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遵守考场规则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不得提前开始作答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。如遇考试系统故障等情况，考生须及时向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监考员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举手示意，涉及试题内容的疑问不得向任何人询问。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在考试过程中，未经允许考生不得离开考场。</w:t>
      </w:r>
      <w:r>
        <w:rPr>
          <w:rFonts w:hint="eastAsia"/>
          <w:sz w:val="28"/>
          <w:szCs w:val="28"/>
          <w:highlight w:val="none"/>
        </w:rPr>
        <w:t>考试结束后，</w:t>
      </w:r>
      <w:r>
        <w:rPr>
          <w:rFonts w:hint="eastAsia"/>
          <w:sz w:val="28"/>
          <w:szCs w:val="28"/>
          <w:highlight w:val="none"/>
          <w:lang w:val="en-US" w:eastAsia="zh-CN"/>
        </w:rPr>
        <w:t>考生须交回草稿纸，统一离场，</w:t>
      </w:r>
      <w:r>
        <w:rPr>
          <w:rFonts w:hint="eastAsia"/>
          <w:sz w:val="28"/>
          <w:szCs w:val="28"/>
          <w:highlight w:val="none"/>
        </w:rPr>
        <w:t>禁止在考场附近逗留或谈论与考题相关的内</w:t>
      </w:r>
      <w:r>
        <w:rPr>
          <w:rFonts w:hint="eastAsia"/>
          <w:sz w:val="28"/>
          <w:szCs w:val="28"/>
        </w:rPr>
        <w:t>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考生须自觉服从</w:t>
      </w:r>
      <w:r>
        <w:rPr>
          <w:rFonts w:hint="eastAsia"/>
          <w:sz w:val="28"/>
          <w:szCs w:val="28"/>
          <w:lang w:val="en-US" w:eastAsia="zh-CN"/>
        </w:rPr>
        <w:t>考试工作人员</w:t>
      </w:r>
      <w:r>
        <w:rPr>
          <w:rFonts w:hint="eastAsia"/>
          <w:sz w:val="28"/>
          <w:szCs w:val="28"/>
        </w:rPr>
        <w:t>管理，不得以任何理由妨碍</w:t>
      </w:r>
      <w:r>
        <w:rPr>
          <w:rFonts w:hint="eastAsia"/>
          <w:sz w:val="28"/>
          <w:szCs w:val="28"/>
          <w:lang w:val="en-US" w:eastAsia="zh-CN"/>
        </w:rPr>
        <w:t>考试工作人员</w:t>
      </w:r>
      <w:r>
        <w:rPr>
          <w:rFonts w:hint="eastAsia"/>
          <w:sz w:val="28"/>
          <w:szCs w:val="28"/>
        </w:rPr>
        <w:t>履行职责，不得影响他人考试。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考试全程电子监控。考生如有替考、夹带资料、泄露考题等不诚信和违纪作弊行为，一经查实，将取消考试资格和考试成绩。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考生到达考点后，除候考时身份核验和考试中电脑拍照进行人脸比对环节外，须</w:t>
      </w:r>
      <w:bookmarkStart w:id="0" w:name="_GoBack"/>
      <w:bookmarkEnd w:id="0"/>
      <w:r>
        <w:rPr>
          <w:rFonts w:hint="eastAsia"/>
          <w:sz w:val="28"/>
          <w:szCs w:val="28"/>
          <w:highlight w:val="none"/>
          <w:lang w:val="en-US" w:eastAsia="zh-CN"/>
        </w:rPr>
        <w:t>全程佩戴口罩。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8"/>
          <w:szCs w:val="28"/>
        </w:rPr>
      </w:pP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14481D"/>
    <w:multiLevelType w:val="singleLevel"/>
    <w:tmpl w:val="AF144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0A"/>
    <w:rsid w:val="00256DC1"/>
    <w:rsid w:val="0032090A"/>
    <w:rsid w:val="0050375D"/>
    <w:rsid w:val="00552826"/>
    <w:rsid w:val="007A73B4"/>
    <w:rsid w:val="00836790"/>
    <w:rsid w:val="00A80363"/>
    <w:rsid w:val="00AE1354"/>
    <w:rsid w:val="00B25417"/>
    <w:rsid w:val="00B52534"/>
    <w:rsid w:val="00B60FB5"/>
    <w:rsid w:val="00BF334B"/>
    <w:rsid w:val="00C83573"/>
    <w:rsid w:val="00D462E8"/>
    <w:rsid w:val="00E93EC7"/>
    <w:rsid w:val="00F05056"/>
    <w:rsid w:val="00F74111"/>
    <w:rsid w:val="00FC4985"/>
    <w:rsid w:val="0410725E"/>
    <w:rsid w:val="04D80551"/>
    <w:rsid w:val="07415FFE"/>
    <w:rsid w:val="0748768E"/>
    <w:rsid w:val="09FB16B3"/>
    <w:rsid w:val="0C081536"/>
    <w:rsid w:val="0CD24C04"/>
    <w:rsid w:val="0CDA564A"/>
    <w:rsid w:val="0D085BFC"/>
    <w:rsid w:val="0E0E5F59"/>
    <w:rsid w:val="0E753F2A"/>
    <w:rsid w:val="12832A53"/>
    <w:rsid w:val="130C0BC4"/>
    <w:rsid w:val="188436C6"/>
    <w:rsid w:val="197166AD"/>
    <w:rsid w:val="1D6B30CB"/>
    <w:rsid w:val="1F991E9E"/>
    <w:rsid w:val="22FD09D3"/>
    <w:rsid w:val="248E7ADA"/>
    <w:rsid w:val="257932D3"/>
    <w:rsid w:val="265D6B80"/>
    <w:rsid w:val="2A5A5667"/>
    <w:rsid w:val="2BD22C9A"/>
    <w:rsid w:val="30A013FB"/>
    <w:rsid w:val="32B27AA1"/>
    <w:rsid w:val="334C35EF"/>
    <w:rsid w:val="33F711C8"/>
    <w:rsid w:val="34FC7B18"/>
    <w:rsid w:val="36676350"/>
    <w:rsid w:val="36A2178A"/>
    <w:rsid w:val="377251BC"/>
    <w:rsid w:val="3D3B631E"/>
    <w:rsid w:val="3EAA1C58"/>
    <w:rsid w:val="3FBA4AD3"/>
    <w:rsid w:val="41736BF2"/>
    <w:rsid w:val="42621071"/>
    <w:rsid w:val="43013AD2"/>
    <w:rsid w:val="44765C5E"/>
    <w:rsid w:val="47AC38A2"/>
    <w:rsid w:val="4D802B07"/>
    <w:rsid w:val="55D7161A"/>
    <w:rsid w:val="567C76D0"/>
    <w:rsid w:val="56F46C65"/>
    <w:rsid w:val="57144970"/>
    <w:rsid w:val="59842A8F"/>
    <w:rsid w:val="5C0946A8"/>
    <w:rsid w:val="5EE5678A"/>
    <w:rsid w:val="638E7F52"/>
    <w:rsid w:val="646B13D9"/>
    <w:rsid w:val="68483DC8"/>
    <w:rsid w:val="69E1093A"/>
    <w:rsid w:val="6B4950CB"/>
    <w:rsid w:val="6D4B504A"/>
    <w:rsid w:val="711C5A5F"/>
    <w:rsid w:val="764E2456"/>
    <w:rsid w:val="766337F7"/>
    <w:rsid w:val="7EB5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78</Words>
  <Characters>447</Characters>
  <Lines>3</Lines>
  <Paragraphs>1</Paragraphs>
  <TotalTime>8</TotalTime>
  <ScaleCrop>false</ScaleCrop>
  <LinksUpToDate>false</LinksUpToDate>
  <CharactersWithSpaces>524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2020-08-28T01:19:00Z</dcterms:created>
  <dc:creator>lenovo</dc:creator>
  <cp:lastModifiedBy>郭倩</cp:lastModifiedBy>
  <cp:lastPrinted>2020-09-02T01:08:00Z</cp:lastPrinted>
  <dcterms:modified xsi:type="dcterms:W3CDTF">2020-10-11T01:27:22Z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